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8996" w:dyaOrig="11531">
          <v:rect xmlns:o="urn:schemas-microsoft-com:office:office" xmlns:v="urn:schemas-microsoft-com:vml" id="rectole0000000000" style="width:949.800000pt;height:576.5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शास्त्रीय नृत्य शैली भगवान जगन्नाथ की पूजा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classical dance styles is associated with the worship of Lord Jagannath?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सत्रीया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Sattriya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भरतनाट्यम्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Bharatanatyam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Odissi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कथक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Kathak</w:t>
      </w:r>
    </w:p>
    <w:p>
      <w:pPr>
        <w:tabs>
          <w:tab w:val="left" w:pos="0" w:leader="none"/>
          <w:tab w:val="left" w:pos="180" w:leader="none"/>
        </w:tabs>
        <w:spacing w:before="0" w:after="16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tabs>
          <w:tab w:val="left" w:pos="0" w:leader="none"/>
          <w:tab w:val="left" w:pos="180" w:leader="none"/>
        </w:tabs>
        <w:spacing w:before="0" w:after="16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568" w:dyaOrig="2000">
          <v:rect xmlns:o="urn:schemas-microsoft-com:office:office" xmlns:v="urn:schemas-microsoft-com:vml" id="rectole0000000001" style="width:178.400000pt;height:100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कुमार भास्कर वर्मा 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recently inaugurated the "Kumar Bhaskar Varma Setu."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ब्रह्मपुत्र नदी पर बना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Brahmaputra River.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अरुणाचल प्रदेश में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Arunachal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गोदावरी नदी पर बना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Godavari River.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लम्बाई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ब्रह्मपुत्र नदी पर बना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Brahmaputra River.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ने असम के गुवाहाटी में ब्रह्मपुत्र नदी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कुमार भास्कर वर्मा सेतु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Kumar Bhaskar Varma Setu)"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3,030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की अनुमानित लागत से निर्मित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लंबा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 गुवाहाटी को नॉर्थ गुवाहाटी से जोड़ेगा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छह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लेन एक्स्ट्राडोज्ड प्री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स्ट्रेस्ड कंक्रीट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extradosed pre-stressed concrete (PSC) bridge)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पूर्वोत्तर भारत  का पहला एक्स्ट्राडोसेड पुल और शहर में ब्रह्मपुत्र पर तीसरा पुल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ऊँचे भूकंपीय क्षेत्र से निपटने और भूकंप के प्रति संवेदनशील होने के कारण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पुल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घर्षण लटकी बेयरिंग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friction pendulum bearings)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बेस आइसोलेशन तकनीक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base isolation technology)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एक वास्तविक समय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ब्रिज हेल्थ मॉनिटरिंग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Bridge Health Monitoring System BHMS)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पुल का नाम कुमार भास्कर वर्मन के नाम पर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सातवीं सदी के प्राचीन कामरुपा राज्य के एक प्रसिद्ध शासक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की मेजबानी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 will recently host the India-AI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 Choose the correct statement.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समिट 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सर्वजन हिताय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सर्वजन सुखाय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theme of this summit is "Sarvajana Hitaya, Sarvajana Sukhaya"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समिट की नींव तीन सूत्रों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ग्रह और प्रगति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foundation of this summit is based on three principles: People, Planet, and Progress.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object w:dxaOrig="3706" w:dyaOrig="2160">
          <v:rect xmlns:o="urn:schemas-microsoft-com:office:office" xmlns:v="urn:schemas-microsoft-com:vml" id="rectole0000000002" style="width:185.300000pt;height:108.0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समिट भारत मंडपम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नई दिल्ली में आयोजित की जायेगी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summit will be held at Bharat Mandapam, New Delhi.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मंडपम नई दिल्ली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इम्पैक्ट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मेज़बानी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नरेन्‍द्र मोदी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 मंडपम में इंडिया एआई इम्पैक्ट एक्सपो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Expo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समिट तीन सूत्रों पर आधारित है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पृथ्वी और प्रगति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People, Planet and Progress).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सर्वजन हिताय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सर्वजन सुखाय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सभी के लिए कल्याण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सभी के लिए खुशी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welfare for all, happiness for all)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समिट ग्लोबल साउथ में अपने प्रकार का पहला आयोजन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के परिवर्तनकारी प्रभाव को संबोधित करना और इसे सभी के लाभ के लिए उपयोग करने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फ्रांस के राष्ट्रपति इमैनुअल मैक्रो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France's President Emmanuel Macron),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ब्राज़ील के राष्ट्रपति लुइज़ इनासियो लूला दा सिल्वा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Brazil's President Luiz Inacio Lula da Silva),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संयुक्त राष्ट्र महासचिव एंटोनियो गुटेरेस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Secretary-General Antonio Guterres)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राष्ट्र और सरकारों के प्रमुख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शिखर सम्मेलन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सत्र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एआई एक्सपो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प्रदर्शकों की प्रदर्शनी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प्रधान मंत्री नरेंद्र मोदी द्वारा आयोजित एक सीईओ गोलमेज बातचीत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02" w:dyaOrig="2940">
          <v:rect xmlns:o="urn:schemas-microsoft-com:office:office" xmlns:v="urn:schemas-microsoft-com:vml" id="rectole0000000003" style="width:220.100000pt;height:147.0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ब्रह्मपुत्र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नदी के नीचे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15.79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किलोमीटर की सड़क सह रेल सुरंग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the construction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15.79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-kilometer road-cum-rail tunnel under which river?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यमुना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Yamuna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ब्रह्मपुत्र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Brahmaputra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गोदावरी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Godavari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ब्रह्मपुत्र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Brahmaputra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की अध्यक्षता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कैबिनेट की आर्थिक मामलों की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Cabinet Committee on Economic Affairs)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असम में इंजीनियरिंग प्रोक्योरमेंट कंस्ट्रक्शन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Engineering procurement Construction (EPC)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18,662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कुल पूंजी लागत से विकसित किए जाने वाले एनएच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गोहपुर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नुमालीगढ़ 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खंड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लेन एक्सेस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कंट्रोल्ड ग्रीनफील्ड कनेक्टिविटी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Lane Access-Controlled Greenfield connectivity)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निर्माण को मंजूरी दे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ब्रह्मपुत्र नदी के नीचे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15.79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की सड़क सह रेल सुरंग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Road cum Rail Tunnel)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और विश्व की दूसरी जलमग्न सड़क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रेल सुरंग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underwater Road cum Rail tunnel)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पूंजी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18,662.02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से 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और अन्य उत्तर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राज्यों को महत्वपूर्ण लाभ मिलेगा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74" w:dyaOrig="2965">
          <v:rect xmlns:o="urn:schemas-microsoft-com:office:office" xmlns:v="urn:schemas-microsoft-com:vml" id="rectole0000000004" style="width:263.700000pt;height:148.2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भीष्म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हिमालयन इंटरनेशनल स्ट्रैटेजिक मंच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'Bhisma - India Himalayan International Strategic Forum'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नैनीताल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Nainital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मसूरी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Mussoorie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 के राज्यपाल गुरमीत सिंह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भीष्म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हिमालयन इंटरनेशनल स्ट्रैटेजिक मंच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Himalayan International Strategic Manch (BHISM)'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उत्तराखंड लोक भवन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में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भीष्म लोगो और वेबसाइट लॉन्च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भीष्म एक रणनीतिक थिंक टैंक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Strategic think tank)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देहरादून में स्थित बौद्धिक संसाधनों को एकत्रित कर उत्तराखंड राज्य को देश में रणनीतिक चिंतन के अग्रणी केंद्र के रूप में 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हिमालयी क्षेत्र से जुड़े सामरिक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सुरक्षा और विकास संबंधी मुद्दों पर गंभीर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शोध और संवाद को बढ़ावा देना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का निर्देशन जनरल अनिल चौहान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चीफ ऑफ डिफेंस स्टाफ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CDS),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लेफ्टिनेंट जनरल अजय कुमार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सेवानिवृत्त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सुरक्षा सलाहकार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Security Advisory Board)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28" w:dyaOrig="3055">
          <v:rect xmlns:o="urn:schemas-microsoft-com:office:office" xmlns:v="urn:schemas-microsoft-com:vml" id="rectole0000000005" style="width:291.400000pt;height:152.7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एशियाई शूटिंग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सीनियर राइफल और पिस्टल इवेंट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gold medals did India recently win in the senior rifle and pistol events at the Asian Shooting Championships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एशियाई शूटिंग चैंपियनशिप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Shooting Championship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सीनियर राइफल और पिस्टल इवेंट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senior rifle and pistol events)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कुल पदक तालिका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overall medal tally)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शीर्ष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 जीते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स्वर्ण पदक विजेता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पिस्टल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की व्यक्तिगत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ईशा सिंह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की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सुरुची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मनु भाकर और ईशा 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राइफल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एकल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रुद्रांकष बाळासाहेब पाटील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रुद्रांकष बाळासाहेब पाटील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अर्जुन बाबूटा और विशाल सिंह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एलेवेनिल वालारीवन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मेघना सज्जनार और आर्या बोरसे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मिक्स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अर्जुन बाबूटा और एलेवेनिल वालारीवन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एकल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एलेवेनिल वालारीवन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पिस्टल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ईशा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मनु भाकर और रिदम सांगवान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राइफल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पोजीशन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व्यक्तिगत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ऐश्वर्य प्रताप सिंह तोमर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ऐश्वर्य प्रताप सिंह तोमर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निरज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शेरोन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राइफल प्रोन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महिलाओं की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सिफ्त कौर समरा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तेजस्विनी सावंत और मनीनी कौशिक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सेंटर फायर पिस्टल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एकल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अमनप्रीत सिंह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टीम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अमनप्रीत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गुरप्रीत सिंह और अंकुर गोएल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37" w:dyaOrig="2720">
          <v:rect xmlns:o="urn:schemas-microsoft-com:office:office" xmlns:v="urn:schemas-microsoft-com:vml" id="rectole0000000006" style="width:241.850000pt;height:136.0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पुनीत अग्रवाल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Puneet Agarwal has recently been appointed as India's new Ambassador to which country?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पुनीत अग्रवाल को थाईलैंड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अगले राजदूत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Ambassador of India to Thailand)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विदेश मंत्रालय में अतिरिक्त सचिव के पद पर कार्यरत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00" w:dyaOrig="3092">
          <v:rect xmlns:o="urn:schemas-microsoft-com:office:office" xmlns:v="urn:schemas-microsoft-com:vml" id="rectole0000000007" style="width:275.000000pt;height:154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पुराने 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ब्राह्मी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were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Tamil-Brahmi inscriptions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Egypt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Ethiopia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Egypt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स्विस विद्वान इनगो स्ट्रॉच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Swiss scholar Ingo Strauch)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फ्रांसीसी शोधकर्ता शार्लोट श्मिड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French researcher Charlotte Schmid)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सहित शोधकर्ताओं ने मिस्र की प्रसिद्ध वैली ऑफ किंग्स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Valley of the Kings, Egypt)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छह 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कट मकबरों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rock-cut tombs)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भाषाओं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शिलालेखों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inscriptions)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पहचान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फिरौन रामेसेस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VI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मकबरा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tomb of Pharaoh Ramesses VI)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शिलालेख 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ब्राह्मी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Tamil-Brahmi)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बाकी संस्कृत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प्राकृत और गंधारी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खरोष्ठी 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पुष्टि करते है की भारत के विभिन्न क्षेत्रों जैसे तमिल नाडु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और महाराष्ट्र से व्यापारी पहली से तीसरी शताब्दी ईस्वी के बीच मिस्र में विशेष रूप से थीब्स की प्राचीन राजधानी में व्यापार के लिए जाते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विशेष शिलालेख में 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चिकाई कोर्रान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एक तमिल व्यापारी का नाम दिखाई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नाम पांच कबरों में आठ बार सामने आता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अर्थ सिरोफ़ूल या ताज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कोर्रान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अर्थ नेता या राजा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शिलालेख में लिखा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चिकाई कोर्रान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 कंता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अनुवाद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चिकाई कोर्रान आया और देखा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समान कब्रों में पाए जाने वाले यूनानी पर्यटक ग्रैफिटी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Greek tourist graffiti)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शैली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 पहचान किए गए तमिल नामों में कोपाण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चाटन और किरन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दक्षिण भारत के प्राचीन 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ब्राह्मी शिलालेखों में भी दिखाई देते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2400" w:dyaOrig="1603">
          <v:rect xmlns:o="urn:schemas-microsoft-com:office:office" xmlns:v="urn:schemas-microsoft-com:vml" id="rectole0000000008" style="width:120.000000pt;height:80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आपातकालीन लैंडिंग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ईएलएफ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recently inaugurated the Emergency Landing Facility (ELF).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पूर्वोत्तर भारत की पहली आपातकालीन लैंडिंग सुविधा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emergency landing facility in Northeast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असम के डिब्रूगढ़ में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Dibrugarh,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आपातकाल के दौरान दोनों सैन्य और नागरिक विमान का समर्थन करता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supports both military and civilian aircraft during emergencies.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नरेन्द्र मोदी ने असम के डिब्रूगढ़ में मोरण बायपास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 आपातकालीन लैंडिंग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Emergency Landing Facility (ELF)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पूर्वोत्तर भारत की पहली आपातकालीन लैंडिंग सुविधा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के बाद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हवाई प्रदर्शनी हुई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जिसमें आईएएफ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फाइटर जेट और ट्रांसपोर्ट हेलिकॉप्टर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पहले एक सुखोई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एमकेआई जेट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Sukhoi-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MKI jet)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उड़ान भरी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एक राफेल विमान ने उड़ान भरी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आईएएफ के अन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ट्रांसपोर्ट हेलिकॉप्टर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माल और कर्मचारियों दोनों को ले जाने के लिए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एयरस्ट्रिप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टच एंड 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4.2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लंबी आपातकालीन लैंडिंग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निर्माण लगभग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लागत से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आपातकालीन स्थितियों में सैन्य और नागरिक विमान की लैंडिंग और टेक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ऑफ का समर्थन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ELF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तक के लड़ाकू विमान और अधिकतम टेक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ऑफ वजन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तक के परिवहन विमान को संभाल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आपातकालीन स्थितियों में सैन्य और नागरिक विमान दोनों 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नासा का क्रू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द्वारा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rocket recently launched NASA's Crew-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76" w:dyaOrig="2182">
          <v:rect xmlns:o="urn:schemas-microsoft-com:office:office" xmlns:v="urn:schemas-microsoft-com:vml" id="rectole0000000009" style="width:193.800000pt;height:109.1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Atlas 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डेल्टा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Delta IV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Ariane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Falcon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Falcon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rocket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नासा का क्रु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NASA's Crew-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फ्लोरिडा के केप कैनेवरल स्पेस फोर्स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Cape Canaveral Space Force Station, Florida)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स्पेसएक्स फाल्कन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SpaceX Falcon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rocket)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जरिए सफलतापूर्वक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चार अंतरिक्ष यात्री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जेसिका मेयर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जैक हैथवे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सोफी एडेनोट और अंद्रेई फेद्याएव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Jessica Meir, Jack Hathaway, Sophie Adenot, and Andrey Fedyaev)-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क्रु ड्रैगन अंतरिक्षयान में अंतर्राष्ट्रीय अंतरिक्ष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Space Station (ISS)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भेजा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क्रू सदस्य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ISS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 लंबे समय तक वैज्ञानिक अनुसंधान और प्रयोग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गहरे अंतरिक्ष अन्वेषण में प्रगति करने और पृथ्वी पर मानवता के लाभ में योगदान 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मिशन नासा के कमर्शियल क्रू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NASA's Commercial Crew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328" w:dyaOrig="3014">
          <v:rect xmlns:o="urn:schemas-microsoft-com:office:office" xmlns:v="urn:schemas-microsoft-com:vml" id="rectole0000000010" style="width:216.400000pt;height:150.7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इंटरनेशनल मिलिटरी एडवेंचर चैलेंज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IMACC)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संस्करण का आयोजन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International Military Adventure Challenge Cup (IMACC) will the Indian Army host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बार इंटरनेशनल मिलिटरी एडवेंचर चैलेंज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Military Adventure Challenge Cup IMACC)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आयोजन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पूर्वी हिमालय की तलहटी में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में भारतीय वायु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Air Force),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तट रक्षक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Coast Guard)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Indo-Tibetan Border Police (ITBP)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टीमों के साथ सात मित्र विदेशी देशों के सैन्य दल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क़ज़ाख़िस्तान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किर्गिज़स्तान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और सऊदी अरब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प्रतियोगिता में कठिन पर्वतीय परिस्थितियों में आधारित क्षेत्रीय चुनौतियां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संचालन के दौरान सैनिकों द्वारा सामना की जाने वाली वास्तविक परिस्थितियों को अच्छी तरह दर्शाती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पहलें अक्सर अंतर्राष्ट्रीय सैन्य खेल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Military Sports Council (CISM)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बैनर तले आयोजित की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के माध्यम से दोस्ती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आदर्श वाक्य के तहत कार्य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चौथे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CISM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सैन्य विश्व खेलों की मेजबानी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IMACC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उद्देश्य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सैनिक की महत्वपूर्ण योग्यताओं का परीक्षण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शारीरिक फिटनेस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मानसिक सहनशीलता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नेतृत्व और दबाव में निर्णय लेने की क्षमता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61" w:dyaOrig="2437">
          <v:rect xmlns:o="urn:schemas-microsoft-com:office:office" xmlns:v="urn:schemas-microsoft-com:vml" id="rectole0000000011" style="width:268.050000pt;height:121.8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महासभा ने कृत्रिम बुद्धिमत्ता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सदस्यीय वैश्विक वैज्ञानिक पैनल के गठन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resolutions did the United Nations General Assembly recently pass on Artificial Intelligence (AI)? Who approved the formation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-member global scientific panel?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कृत्रिम बुद्धिमत्ता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सदस्यीय वैश्विक वैज्ञानिक पैनल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member global scientific panel on artificial intelligence (AI))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गठन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पैनल को स्वतंत्र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वैज्ञानिक पैनल ऑन आर्टिफिशियल इंटेलिजेंस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Scientific Panel on Artificial Intelligence)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स्वतंत्र वैज्ञानिक दृष्टिकोण प्रदान करना है ताकि वैश्विक नीति चर्चाओं का मार्गदर्शन किया जा सके और देशों को समान आधार पर भाग लेने में मदद मिल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पैनल एआई के जोखिमों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अवसरों और प्रभावों पर वार्षिक रिपोर्ट जारी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जलवायु परिवर्तन के लिए आईपीसीसी के मॉडल पर आधारित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महासचिव एंटोनियो गुटेर्रेस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U.N. Secretary-General Antonio Guterres),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पैनल की स्थापना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 अपनाने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की वैश्विक वैज्ञानिक समझ की दिशा में एक मौलिक कदम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सदस्यीय सभा में मतदान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117-2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और पैराग्वे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 and Paraguay)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मतदान किया और ट्यूनीशिया और यूक्रेन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Tunisia and Ukraine)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वोट नहीं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का चयन अंतर्राष्ट्रीय  दूरसंचार संघ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कार्यालय डिजिटल और उभरती प्रौद्योगिकियों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Telecommunications Union, the U.N. Office for Digital and Emerging Technologies)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यूनेस्को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स्वतंत्र समीक्षा के बाद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तीन साल की अवधि के लिए काम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कुछ महत्वपूर्ण सदस्य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मारिया रेसा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फ़िलिपीनो पत्रकार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नोबेल शांति पुरस्कार विजेता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Maria Ressa, a Filipino journalist and Nobel Peace Prize laureate)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के आंद्रेई नेज़नामोव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Andrei Neznamov)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अमेरिकी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विपिन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मिनेसोटा विश्वविद्यालय के प्रोफेसर और मार्था पालमर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Martha Palmer),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कोलोराडो विश्वविद्यालय की सेवानिवृत्त प्रोफेसर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चीनी विशेषज्ञ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सॉन्ग हैताओ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शंघाई जियाओ तोंग विश्वविद्यालय और शंघाई आर्टिफिशियल इंटेलिजेंस रिसर्च इंस्टिट्यूट के डीन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Song Haitao, dean of Shanghai Jiao Tong University and the Shanghai Artificial Intelligence Research Institute),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वांग जियान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Wang Jian),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चीनी अकादमी ऑफ इंजीनियरिंग में क्लाउड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कंप्यूटिंग तकनीक के विशेषज्ञ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42" w:dyaOrig="2546">
          <v:rect xmlns:o="urn:schemas-microsoft-com:office:office" xmlns:v="urn:schemas-microsoft-com:vml" id="rectole0000000012" style="width:207.100000pt;height:127.3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दार्जिलिंग हिमालयन रेलवे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DHR)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पहली महिला ट्रैवलिंग टिकट एग्जामिनर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सरिता योल्मो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female Traveling Ticket Examiner (TTE) of the Darjeeling Himalayan Railway (DHR)?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अंजली तमांग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Tamang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सरिता योल्मो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Sarita Yolmo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Gurung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सरिता योल्मो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Sarita Yolmo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सरिता योलमो हाल ही में यूनेस्को द्वारा विश्व धरोहर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दार्जिलिंग हिमालयन रेलवे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Darjeeling Himalayan Railway (DHR), a UNESCO World Heritage Site)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के इतिहास में पहली महिला ट्रैवलिंग टिकट एग्जामिनर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Traveling Ticket Examiner (TTE))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क्वीन ऑफ हिल्स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फेमस हेरिटेज जंगल सफारी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टॉय ट्रेन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DHR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Asia)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सबसे पुरानी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दो फुट के नैरो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गेज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two-foot narrow-gauge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पश्चिम बंगाल में न्यू जलपाईगुड़ी से दार्जिलिंग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चलती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की गई थी और 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इसे यूनेस्को विश्व धरोहर में शामिल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255" w:dyaOrig="2394">
          <v:rect xmlns:o="urn:schemas-microsoft-com:office:office" xmlns:v="urn:schemas-microsoft-com:vml" id="rectole0000000013" style="width:212.750000pt;height:119.7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GIFT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सिटी का नया चेयरमैन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chairman of GIFT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शक्तिकांत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Shaktikanta Das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त्यागी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Tyagi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विश्वनाथन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N.S. Vishwanathan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सरकार ने कोटक महिंद्रा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Kotak Mahindra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संस्थापक उदय कोटक को गुजरात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इंटरनेशनल फाइनेंस टेक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सिटी कंपनी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GIFT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 International Finance Tec-City Company Limited (GIFT 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चेयरमैन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हसमुख अढिया की जगह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पहले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कार्यकारी चेयरमैन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non-executive chairman)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तौर पर काम कर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746" w:dyaOrig="2801">
          <v:rect xmlns:o="urn:schemas-microsoft-com:office:office" xmlns:v="urn:schemas-microsoft-com:vml" id="rectole0000000014" style="width:187.300000pt;height:140.0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किशोरकुमार चंदिरा मोगन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ओपन मास्टर्स गेम्स अबू धाबी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पुरुष हैमर थ्रो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Kishorekumar Chandira Mogan recently win in the men's hammer throw at the Open Masters Games Abu Dhabi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ओपन मास्टर्स गेम्स अबू धाबी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Open Masters Games Abu Dhabi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पुरुष हैमर थ्रो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उम्र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hammer throw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+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किशोरकुमार चंदिरा मोगन ने स्वर्ण और मोहम्मद अंसार ने कांस्य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प्रतियोगिता ओपन मास्टर्स गेम्स अबू धाबी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Open Masters Games Abu Dhabi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पश्चिम 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 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होने वाले पहले प्रमुख मास्टर्स मल्टी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स्पोर्ट्स गेम्स का प्रतिनिधित्व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पारंपरिक वर्ल्ड मास्टर्स गेम्स से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खिलाड़ियों को योग्यता मानदंडों को पूरा करना आवश्यक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अबू धाबी संस्करण ने पूरी तरह समावेशी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फॉर्मेट अपनाया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और उससे अधिक उम्र के प्रतियोगियों का स्वागत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चाहे उनकी क्षमता या कौशल स्तर कोई भी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इसमें कोई प्रवेश बाधाएं नहीं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24" w:dyaOrig="2712">
          <v:rect xmlns:o="urn:schemas-microsoft-com:office:office" xmlns:v="urn:schemas-microsoft-com:vml" id="rectole0000000015" style="width:241.200000pt;height:135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बीडब्ल्यूएफ पैरा बैडमिंटन विश्व चैंपियनशिप में पुरुषों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वर्ग का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भारतीय 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won the gold medal in the men's SL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category at the recent BWF Para Badminton World Championships?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Sarkar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प्रमोद भगत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Pramod Bhagat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सुकांत कदम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Sukant Kadam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तरुण ढिल्लों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Tarun Dhillon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प्रमोद भगत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Pramod Bhagat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प्रमोद भगत ने बहरीन में इंडोनेशिया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मुहम्मद अल इमरान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Indonesia's Muhammad Al Imran)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बीडब्ल्यूएफ पैरा बैडमिंटन विश्व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BWF Para Badminton World Championships in Bahrain)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SL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वर्ग का स्वर्ण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SL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 medal)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उनका विश्व चैंपियनशिप में लगातार चौथा सिंगल्‍स स्वर्ण पदक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उनके पास कुल छह विश्व खिताब हो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इसी के साथ वह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चीन के लिन डैन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Lin Dan)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रिकॉर्ड तोड़ते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ज़्यादा पुरुष  एकल खिताब जीतने वाले खिलाडी बन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09" w:dyaOrig="2255">
          <v:rect xmlns:o="urn:schemas-microsoft-com:office:office" xmlns:v="urn:schemas-microsoft-com:vml" id="rectole0000000016" style="width:200.450000pt;height:112.7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IGBC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प्लेटिनम रेटिंग और शून्य प्रमाणपत्र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भारत का पहला मेजर पोर्ट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major sports recently became the first Indian to receive an IGBC Platinum rating and a Zero certification?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पोर्ट अथॉरिटी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चिदंबरनर पोर्ट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V.O. Chidambaranar Port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आईजीबीसी प्लेटिनम रेटिंग और शून्य प्रमाणपत्र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IGBC Platinum Rating and Shunya certifications)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प्राप्त करने वाला भारत का पहला मेजर पोर्ट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चिदंबरनर पोर्ट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भारतीय ग्रीन बिल्डिंग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Green Building Council (IGBC)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प्लेटिनम रेटिंग प्राप्त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भारतीय ग्रीन बिल्डिंग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IGBC)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दी जाने वाली उच्चतम प्रमाणपत्र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ऊर्जा दक्षता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Bureau of Energy Efficiency (BEE),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विद्युत मंत्रालय द्वारा वीओसी पोर्ट को शून्य बिल्डिंग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 जीरो एनर्जी बिल्डिंग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Shunya Building (Net Zero Energy Building))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 शून्य प्लस भवन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 पॉजिटिव एनर्जी बिल्डिंग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Shunya Plus Building (Net Positive Energy Building) certifications)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किए गए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86" w:dyaOrig="2917">
          <v:rect xmlns:o="urn:schemas-microsoft-com:office:office" xmlns:v="urn:schemas-microsoft-com:vml" id="rectole0000000017" style="width:259.300000pt;height:145.8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ऑयल और गैस प्रोडक्शन कंपनी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awarded the FIPI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'Oil and Gas Production Company of the Year'?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ओएनजीसी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ONGC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गेल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GAIL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Oil India Limited (OIL),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पेट्रोलियम और प्राकृतिक गैस मंत्रालय के तहत एक महारत्न केंद्रीय सार्वजनिक क्षेत्र उद्यम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ऑयल और गैस प्रोडक्शन कंपनी ऑफ द ईयर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Oil &amp; Gas Production Company of the Year)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पेट्रोलियम इंडस्ट्री फेडरेशन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FIPI)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FIPI Award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Federation of Indian Petroleum Industry (FIPI) Award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\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फिपी द्वारा गोवा में भारत ऊर्जा सप्ताह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Energy Week)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आयोजित एक समारोह में पेट्रोलियम और प्राकृतिक गैस मंत्री हरदीप सिंह पुरी द्वारा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490" w:dyaOrig="2209">
          <v:rect xmlns:o="urn:schemas-microsoft-com:office:office" xmlns:v="urn:schemas-microsoft-com:vml" id="rectole0000000018" style="width:174.500000pt;height:110.4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ने वेनेज़ुएला के तेल के आयात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लाइसेंस हासिल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received a U.S. license to import Venezuelan oil?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ओएनजीसी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ONGC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कॉर्पोरेशन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Reliance Industries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वेनेजुएला के कच्चे तेल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Venezuelan crude oil)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सीधे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सामान्य लाइसेंस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U.S. general license)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हासिल कर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लाइसेंस रिलायंस को रियायती भारी फीडस्टॉक के आयात को फिर से शुरू करने की अनुमति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इसके जामनगर रिफाइनरी कॉन्फ़िगरेशन के साथ संरेखित होता है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रिफाइनिंग मार्जिन को अनुकूलित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कदम वेनेजुएला के ऊर्जा उद्योग पर प्रतिबंधों में छुट के बाद उठाया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जिसने देश को तेल निर्यात फिर से शुरू करने की अनुमति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अमेरिका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2019-20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प्रतिबंध लगाने से पहले रिलायंस पहले वेनेजुएला के कच्चे तेल की नियमित खरीदार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93" w:dyaOrig="10893">
          <v:rect xmlns:o="urn:schemas-microsoft-com:office:office" xmlns:v="urn:schemas-microsoft-com:vml" id="rectole0000000019" style="width:924.650000pt;height:544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9854" w:dyaOrig="9949">
          <v:rect xmlns:o="urn:schemas-microsoft-com:office:office" xmlns:v="urn:schemas-microsoft-com:vml" id="rectole0000000020" style="width:492.700000pt;height:497.4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 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उड़ान भरता पक्षी गति में कविता है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bird in flight is poetry in motion)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11-17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सड़क सुरक्षा सप्ताह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Road Safety Week)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सड़क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जीवन रक्षा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Theme- (Road Safety - Life Safety)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स्वयं को प्रज्वलित करें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दुनिया पर प्रभाव डालें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Ignite the Self, Impact the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वोट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(My India, My Vote)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ग्रामीण और समुदाय केंद्रित पर्यटन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Rural and Community Centric Tourism)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वंदे मातरम के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 of Vande Mataram)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भौगोलिक दिवस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Geographic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अन्वेषण और संरक्षण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हमारे ग्रह की रक्षा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Exploration and Conservation: Protecting Our Planet)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3036"/>
        <w:gridCol w:w="5584"/>
      </w:tblGrid>
      <w:tr>
        <w:trPr>
          <w:trHeight w:val="4422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810" w:dyaOrig="3956">
                <v:rect xmlns:o="urn:schemas-microsoft-com:office:office" xmlns:v="urn:schemas-microsoft-com:vml" id="rectole0000000021" style="width:190.500000pt;height:197.800000pt" o:preferrelative="t" o:ole="">
                  <o:lock v:ext="edit"/>
                  <v:imagedata xmlns:r="http://schemas.openxmlformats.org/officeDocument/2006/relationships" r:id="docRId43" o:title=""/>
                </v:rect>
      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नो लिमिट्स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No Limits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माइकल फेल्प्स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Michael Phelps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619" w:dyaOrig="3433">
                <v:rect xmlns:o="urn:schemas-microsoft-com:office:office" xmlns:v="urn:schemas-microsoft-com:vml" id="rectole0000000022" style="width:180.950000pt;height:171.650000pt" o:preferrelative="t" o:ole="">
                  <o:lock v:ext="edit"/>
                  <v:imagedata xmlns:r="http://schemas.openxmlformats.org/officeDocument/2006/relationships" r:id="docRId45" o:title=""/>
                </v:rect>
      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टू द प्वाइंट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the Point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हर्शल गिब्स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Herschel Gibbs</w:t>
            </w:r>
          </w:p>
        </w:tc>
      </w:tr>
      <w:tr>
        <w:trPr>
          <w:trHeight w:val="467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481" w:dyaOrig="4571">
                <v:rect xmlns:o="urn:schemas-microsoft-com:office:office" xmlns:v="urn:schemas-microsoft-com:vml" id="rectole0000000023" style="width:224.050000pt;height:228.550000pt" o:preferrelative="t" o:ole="">
                  <o:lock v:ext="edit"/>
                  <v:imagedata xmlns:r="http://schemas.openxmlformats.org/officeDocument/2006/relationships" r:id="docRId47" o:title=""/>
                </v:rect>
      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आप खुद ही बेस्ट हैं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Aap Khud Hi Best Hain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अनुपम खेर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Anupam Kher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528" w:dyaOrig="4431">
                <v:rect xmlns:o="urn:schemas-microsoft-com:office:office" xmlns:v="urn:schemas-microsoft-com:vml" id="rectole0000000024" style="width:226.400000pt;height:221.550000pt" o:preferrelative="t" o:ole="">
                  <o:lock v:ext="edit"/>
                  <v:imagedata xmlns:r="http://schemas.openxmlformats.org/officeDocument/2006/relationships" r:id="docRId49" o:title=""/>
                </v:rect>
      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 ऑर्डिनरी लाइफ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 Ordinary Life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नवाजुद्दीन सिद्दीकी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Nawazuddin Siddiqui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326" w:dyaOrig="6769">
                <v:rect xmlns:o="urn:schemas-microsoft-com:office:office" xmlns:v="urn:schemas-microsoft-com:vml" id="rectole0000000025" style="width:216.300000pt;height:338.450000pt" o:preferrelative="t" o:ole="">
                  <o:lock v:ext="edit"/>
                  <v:imagedata xmlns:r="http://schemas.openxmlformats.org/officeDocument/2006/relationships" r:id="docRId51" o:title=""/>
                </v:rect>
      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 किश ऑफ लाइफ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Kiss of Life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इमरान हाशमी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Emraan Hashmi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राज्यों का संघ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Union)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होगा।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 will be a union of states.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भारतीय संघ के बाहर के क्षेत्र को शामिल करने का प्रावधान।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सिक्किम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Provision for inclusion of territory outside the Indian Union.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Example: Sikkim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राज्यों के गठन और क्षेत्रों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सीमाओं या मौजूदा राज्यों के नामों का परिवर्तन करने की शक्ति संसद को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Parliament has the power to create new states and alter the areas, boundaries or names of existing states.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 प्रदेश छत्तीसगढ़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 उत्तराखंड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 झारखंड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 तेलंगाना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Examples: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Pradesh, Chhattisgarh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Pradesh, Uttarakhand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Bihar, Jharkhand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Pradesh, Telangana (January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धान में खैरा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Khaira disease in rice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आलू का ब्लैक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Black heart disease in potatoes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भंडारण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कमी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deficiency in storage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आँवले में निक्रोसिस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Necrosis in gooseberries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शलजम में वाटर कोर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Water core in turnips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गाजर में कोटर स्पॉट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Cavity spot in carrots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Ca)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(Ca)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मक्का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White Bud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White bud in corn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चुकन्दर में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disease in sugar beets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Video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AVC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Advanced Video Coding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WUSB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Wireless Universal Serial Bus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Floppy Disk Drive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DFD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Flow Diagram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टेमासेक होल्डिंग्स ने भारत का अध्यक्ष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पियूष गुप्ता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Chairman of Temasek Holdings 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Piyush Gupta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जगुआर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Jaguar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29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पुरुष हॉकी टीम ने सुल्तान अज्लान शाह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रजत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the Indian men's hockey team recently win at the Sultan Azlan Shah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Silver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बैडमिंटन जोड़ी ने सैयद मोदी अंतर्राष्ट्रीय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बैडमिंटन टूर्नामेंट में महिला युगल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ट्रीसा जॉली और गायत्री गोपीचंद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badminton pair recently won the women's doubles title at the Syed Modi International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badminton tournament?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Treesa Jolly and Gayatri Gopichand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पुरुष खिलाड़ी को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विश्व एथलीट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आर्मंड डुप्लांटिस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male player was recently named the World Athlete of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Armand Duplantis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एड्स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will World AIDS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हिफ्जुर रहमान को किस देश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लीबिया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Dr. Hifzur Rahman has recently been appointed as India's new ambassador to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Libya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सरस आजीविका फूड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शिवराज सिंह चौहान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inaugurated the Saras Aajeevika Food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Shivraj Singh Chouhan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विश्व कौशल एशिया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rank of India in the World Skills Asia Competition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मालदीव द्विपक्षीय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एकुवेरिन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संस्करण का आयोजन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तिरुवनंतपुरम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edition of the recently concluded India-Maldives bilateral exercise "EKUVERIN" be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Thiruvananthapuram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सकारात्मक स्टेटस पाने वाला पहला भारतीय हवाई अड्डा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इंदिरा गांधी अंतर्राष्ट्रीय हवाई अड्डा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airport recently became the first Indian airport to receive water-positive status?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Indira Gandhi International Airport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बैंकिंग 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NPCI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बिलपे लिमिटेड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"Banking Connect"?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NPCI Bharat BillPay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हॉर्नबिल फेस्टिवल का कौन 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Hornbill Festival is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नागालैंड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राज्य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Nagaland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  <w:vertAlign w:val="superscript"/>
        </w:rPr>
        <w:t xml:space="preserve">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Statehood Day 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कुमार भास्कर वर्मा 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recently inaugurated the "Kumar Bhaskar Varma Setu."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अरुणाचल प्रदेश में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Arunachal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ब्रह्मपुत्र नदी पर बना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Brahmaputra River.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गोदावरी नदी पर बना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Godavari River.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लम्बाई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की मेजबानी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 will recently host the India-AI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 Choose the correct statement.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समिट भारत मंडपम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नई दिल्ली में आयोजित की जायेगी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summit will be held at Bharat Mandapam, New Delhi.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समिट 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सर्वजन हिताय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सर्वजन सुखाय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theme of this summit is "Sarvajana Hitaya, Sarvajana Sukhaya"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समिट की नींव तीन सूत्रों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ग्रह और प्रगति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foundation of this summit is based on three principles: People, Planet, and Progress.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नदी के नीचे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15.79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किलोमीटर की सड़क सह रेल सुरंग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the construction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15.79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-kilometer road-cum-rail tunnel under which river?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ब्रह्मपुत्र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Brahmaputra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गोदावरी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Godavari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यमुना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Yamuna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भीष्म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हिमालयन इंटरनेशनल स्ट्रैटेजिक मंच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'Bhisma - India Himalayan International Strategic Forum'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मसूरी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Mussoorie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नैनीताल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Nainital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एशियाई शूटिंग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सीनियर राइफल और पिस्टल इवेंट में कुल कितने स्वर्ण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gold medals did India recently win in the senior rifle and pistol events at the Asian Shooting Championships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पुनीत अग्रवाल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Puneet Agarwal has recently been appointed as India's new Ambassador to which country?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पुराने 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ब्राह्मी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मिले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were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Tamil-Brahmi inscriptions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Ethiopia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Egypt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आपातकालीन लैंडिंग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ईएलएफ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recently inaugurated the Emergency Landing Facility (ELF).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आपातकाल के दौरान दोनों सैन्य और नागरिक विमान का समर्थन करता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supports both military and civilian aircraft during emergencies.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पूर्वोत्तर भारत की पहली आपातकालीन लैंडिंग सुविधा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emergency landing facility in Northeast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असम के डिब्रूगढ़ में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Dibrugarh,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नासा का क्रू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 किस रॉकेट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द्वारा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rocket recently launched NASA's Crew-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Ariane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Falcon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Atlas 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डेल्टा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Delta IV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इंटरनेशनल मिलिटरी एडवेंचर चैलेंज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IMACC)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संस्करण का आयोजन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International Military Adventure Challenge Cup (IMACC) will the Indian Army host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महासभा ने कृत्रिम बुद्धिमत्ता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कितने सदस्यीय वैश्विक वैज्ञानिक पैनल के गठन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resolutions did the United Nations General Assembly recently pass on Artificial Intelligence (AI)? Who approved the formation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-member global scientific panel?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दार्जिलिंग हिमालयन रेलवे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DHR)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पहली महिला ट्रैवलिंग टिकट एग्जामिनर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female Traveling Ticket Examiner (TTE) of the Darjeeling Himalayan Railway (DHR)?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Gurung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अंजली तमांग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Tamang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सरिता योल्मो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Sarita Yolmo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GIFT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सिटी का नया चेयरमैन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chairman of GIFT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विश्वनाथन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N.S. Vishwanathan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शक्तिकांत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Shaktikanta Das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त्यागी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Tyagi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किशोरकुमार चंदिरा मोगन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ओपन मास्टर्स गेम्स अबू धाबी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पुरुष हैमर थ्रो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Kishorekumar Chandira Mogan recently win in the men's hammer throw at the Open Masters Games Abu Dhabi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बीडब्ल्यूएफ पैरा बैडमिंटन विश्व चैंपियनशिप में पुरुषों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वर्ग का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भारतीय 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won the gold medal in the men's SL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category at the recent BWF Para Badminton World Championships?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सुकांत कदम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Sukant Kadam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तरुण ढिल्लों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Tarun Dhillon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Sarkar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प्रमोद भगत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Pramod Bhagat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IGBC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प्लेटिनम रेटिंग और शून्य प्रमाणपत्र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भारत का पहला मेजर पोर्ट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major sports recently became the first Indian to receive an IGBC Platinum rating and a Zero certification?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पोर्ट अथॉरिटी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ऑयल और गैस प्रोडक्शन कंपनी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awarded the FIPI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'Oil and Gas Production Company of the Year'?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गेल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GAIL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ओएनजीसी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ONGC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ने वेनेज़ुएला के तेल के आयात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लाइसेंस हासिल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received a U.S. license to import Venezuelan oil?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कॉर्पोरेशन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ओएनजीसी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ONGC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मुख्य निर्वाचन आयुक्त की पदावधि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term of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office of the Chief Election Commissioner of India?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Five years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के प्रसादपर्यन्त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During the pleasure of the President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तक जो भी पहले हो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or till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whichever is earlier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 वर्ष 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तक जो भी पहले हो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Five years or till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whichever is earlier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styles.xml" Id="docRId53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numbering.xml" Id="docRId52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/Relationships>
</file>